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743" w:tblpY="1576"/>
        <w:tblW w:w="10598" w:type="dxa"/>
        <w:tblLook w:val="04A0" w:firstRow="1" w:lastRow="0" w:firstColumn="1" w:lastColumn="0" w:noHBand="0" w:noVBand="1"/>
      </w:tblPr>
      <w:tblGrid>
        <w:gridCol w:w="3823"/>
        <w:gridCol w:w="6775"/>
      </w:tblGrid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«Летучий корабль» на платформе </w:t>
            </w:r>
            <w:proofErr w:type="spellStart"/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87D73" w:rsidRPr="007E19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«Самарская карта Новогодних чуд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ес» в рамках городского проекта «Самарское детство»</w:t>
            </w:r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87D73" w:rsidRPr="007E19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http://dod-piligrim.ru/news/samarskaya-karta-novogodnih-chudes/</w:t>
              </w:r>
            </w:hyperlink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«Самарская карта Новогодних чуд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ес» в рамках городского проекта «Самарское детство»</w:t>
            </w:r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7D73" w:rsidRPr="007E19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http://dod-piligrim.ru/news/samarskaya-karta-novogodnih-chudes/</w:t>
              </w:r>
            </w:hyperlink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областном проекте «</w:t>
            </w:r>
            <w:proofErr w:type="spellStart"/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ПРОкачай</w:t>
            </w:r>
            <w:proofErr w:type="spellEnd"/>
            <w:r w:rsidRPr="007E1967">
              <w:rPr>
                <w:rFonts w:ascii="Times New Roman" w:hAnsi="Times New Roman" w:cs="Times New Roman"/>
                <w:sz w:val="28"/>
                <w:szCs w:val="28"/>
              </w:rPr>
              <w:t xml:space="preserve"> ЗИМУ» с различными видами активности</w:t>
            </w:r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504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http://school150.ucoz.ru/index/prokachajzimu/0-134</w:t>
              </w:r>
            </w:hyperlink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на сайте «Разговор о правильном питании»</w:t>
            </w:r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7D73" w:rsidRPr="007E19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https://www.prav-pit.ru/</w:t>
              </w:r>
            </w:hyperlink>
          </w:p>
        </w:tc>
      </w:tr>
      <w:tr w:rsidR="00587D73" w:rsidTr="00587D73">
        <w:tc>
          <w:tcPr>
            <w:tcW w:w="3823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775" w:type="dxa"/>
          </w:tcPr>
          <w:p w:rsidR="00587D73" w:rsidRPr="007E1967" w:rsidRDefault="00587D7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в Новогодней игре в разделе «Внеурочная деятельность» на платформе «</w:t>
            </w:r>
            <w:proofErr w:type="spellStart"/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E1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7D73" w:rsidRPr="007E1967" w:rsidRDefault="00E504C3" w:rsidP="0058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7D73" w:rsidRPr="007E19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</w:tbl>
    <w:p w:rsidR="00587D73" w:rsidRDefault="007E1967" w:rsidP="0058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7">
        <w:rPr>
          <w:rFonts w:ascii="Times New Roman" w:hAnsi="Times New Roman" w:cs="Times New Roman"/>
          <w:b/>
          <w:sz w:val="28"/>
          <w:szCs w:val="28"/>
        </w:rPr>
        <w:t xml:space="preserve">План онлайн-активности учащихся 1-4 классов </w:t>
      </w:r>
    </w:p>
    <w:p w:rsidR="00587D73" w:rsidRDefault="007E1967" w:rsidP="0058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7">
        <w:rPr>
          <w:rFonts w:ascii="Times New Roman" w:hAnsi="Times New Roman" w:cs="Times New Roman"/>
          <w:b/>
          <w:sz w:val="28"/>
          <w:szCs w:val="28"/>
        </w:rPr>
        <w:t xml:space="preserve">МБОУ Школы № 150 </w:t>
      </w:r>
      <w:proofErr w:type="spellStart"/>
      <w:r w:rsidRPr="007E1967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  <w:r w:rsidR="00587D73" w:rsidRPr="00587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12" w:rsidRDefault="00587D73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зим</w:t>
      </w:r>
      <w:r w:rsidRPr="007E1967">
        <w:rPr>
          <w:rFonts w:ascii="Times New Roman" w:hAnsi="Times New Roman" w:cs="Times New Roman"/>
          <w:b/>
          <w:sz w:val="28"/>
          <w:szCs w:val="28"/>
        </w:rPr>
        <w:t>ние каникулы 2020-2021 учебного года</w:t>
      </w:r>
      <w:bookmarkStart w:id="0" w:name="_GoBack"/>
      <w:bookmarkEnd w:id="0"/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70" w:rsidRDefault="00B15870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12" w:rsidRDefault="00CD0A12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7">
        <w:rPr>
          <w:rFonts w:ascii="Times New Roman" w:hAnsi="Times New Roman" w:cs="Times New Roman"/>
          <w:b/>
          <w:sz w:val="28"/>
          <w:szCs w:val="28"/>
        </w:rPr>
        <w:t>План</w:t>
      </w:r>
      <w:r w:rsidR="00663557">
        <w:rPr>
          <w:rFonts w:ascii="Times New Roman" w:hAnsi="Times New Roman" w:cs="Times New Roman"/>
          <w:b/>
          <w:sz w:val="28"/>
          <w:szCs w:val="28"/>
        </w:rPr>
        <w:t xml:space="preserve">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5-11 </w:t>
      </w:r>
      <w:r w:rsidRPr="007E1967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CD0A12" w:rsidRDefault="00CD0A12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7">
        <w:rPr>
          <w:rFonts w:ascii="Times New Roman" w:hAnsi="Times New Roman" w:cs="Times New Roman"/>
          <w:b/>
          <w:sz w:val="28"/>
          <w:szCs w:val="28"/>
        </w:rPr>
        <w:t xml:space="preserve"> МБОУ Школы № 150 </w:t>
      </w:r>
      <w:proofErr w:type="spellStart"/>
      <w:r w:rsidRPr="007E1967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</w:p>
    <w:p w:rsidR="00870263" w:rsidRDefault="00870263" w:rsidP="0043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7087"/>
        <w:gridCol w:w="1134"/>
      </w:tblGrid>
      <w:tr w:rsidR="00430B1D" w:rsidRPr="00870263" w:rsidTr="00430B1D">
        <w:tc>
          <w:tcPr>
            <w:tcW w:w="2411" w:type="dxa"/>
          </w:tcPr>
          <w:p w:rsidR="00430B1D" w:rsidRPr="00870263" w:rsidRDefault="00B15870" w:rsidP="0058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7" w:type="dxa"/>
          </w:tcPr>
          <w:p w:rsidR="00430B1D" w:rsidRPr="00870263" w:rsidRDefault="00430B1D" w:rsidP="0058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430B1D" w:rsidRPr="00870263" w:rsidRDefault="00430B1D" w:rsidP="0058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860A0" w:rsidRPr="00870263" w:rsidTr="00430B1D">
        <w:tc>
          <w:tcPr>
            <w:tcW w:w="2411" w:type="dxa"/>
            <w:vMerge w:val="restart"/>
          </w:tcPr>
          <w:p w:rsidR="005860A0" w:rsidRPr="00870263" w:rsidRDefault="00B15870" w:rsidP="00C5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декабря  2020</w:t>
            </w:r>
            <w:proofErr w:type="gramEnd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0A0" w:rsidRPr="00870263" w:rsidRDefault="00B15870" w:rsidP="00C5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860A0" w:rsidRPr="00870263" w:rsidRDefault="005860A0" w:rsidP="00C51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A0" w:rsidRPr="00870263" w:rsidRDefault="00B15870" w:rsidP="00C5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7087" w:type="dxa"/>
          </w:tcPr>
          <w:p w:rsidR="005860A0" w:rsidRPr="00870263" w:rsidRDefault="005860A0" w:rsidP="0058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34" w:type="dxa"/>
          </w:tcPr>
          <w:p w:rsidR="005860A0" w:rsidRPr="00870263" w:rsidRDefault="005860A0" w:rsidP="0058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6, 8 </w:t>
            </w:r>
            <w:proofErr w:type="spellStart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Новогодний Эрмитаж (онлайн-экскурсия)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B15870" w:rsidRPr="00870263" w:rsidTr="00252BAB">
        <w:trPr>
          <w:trHeight w:val="536"/>
        </w:trPr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Виртуальный визит в государственный Эрмитаж Санкт –Петербурга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15870" w:rsidRPr="00870263" w:rsidTr="00B15870">
        <w:trPr>
          <w:trHeight w:val="423"/>
        </w:trPr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 экскурсия Санкт –Петербург «Эрмитаж»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FE7119" w:rsidRPr="00870263" w:rsidTr="00B15870">
        <w:trPr>
          <w:trHeight w:val="423"/>
        </w:trPr>
        <w:tc>
          <w:tcPr>
            <w:tcW w:w="2411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870" w:rsidRPr="00870263" w:rsidTr="00430B1D">
        <w:tc>
          <w:tcPr>
            <w:tcW w:w="2411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3 января  2021</w:t>
            </w: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Экскурсия по зимнему парку Гагарина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E7119" w:rsidRPr="00870263" w:rsidTr="00430B1D">
        <w:tc>
          <w:tcPr>
            <w:tcW w:w="2411" w:type="dxa"/>
            <w:vMerge w:val="restart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января  2021</w:t>
            </w:r>
            <w:proofErr w:type="gramEnd"/>
          </w:p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119" w:rsidRPr="00870263" w:rsidTr="00430B1D">
        <w:tc>
          <w:tcPr>
            <w:tcW w:w="2411" w:type="dxa"/>
            <w:vMerge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Посещение катка в парке им. 50-летия Октября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FE7119" w:rsidRPr="00870263" w:rsidTr="00430B1D">
        <w:tc>
          <w:tcPr>
            <w:tcW w:w="2411" w:type="dxa"/>
            <w:vMerge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 экскурсия Санкт –Петербург «Эрмитаж»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FE7119" w:rsidRPr="00870263" w:rsidTr="00430B1D">
        <w:tc>
          <w:tcPr>
            <w:tcW w:w="2411" w:type="dxa"/>
            <w:vMerge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 экскурсия «Учебные заведения Самары»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E7119" w:rsidRPr="00870263" w:rsidTr="00430B1D">
        <w:tc>
          <w:tcPr>
            <w:tcW w:w="2411" w:type="dxa"/>
            <w:vMerge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Загородному парку 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15870" w:rsidRPr="00870263" w:rsidTr="00430B1D">
        <w:tc>
          <w:tcPr>
            <w:tcW w:w="2411" w:type="dxa"/>
            <w:vMerge w:val="restart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5 января  2021</w:t>
            </w: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Онлайн-спектакль в Большом театре «Щелкунчик»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FE7119" w:rsidRPr="00870263" w:rsidTr="00430B1D">
        <w:tc>
          <w:tcPr>
            <w:tcW w:w="2411" w:type="dxa"/>
            <w:vMerge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34" w:type="dxa"/>
          </w:tcPr>
          <w:p w:rsidR="00FE7119" w:rsidRPr="00870263" w:rsidRDefault="00FE7119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 кл.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Виртуальный музей «Историко-краеведческий музей имени Алабина»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Мастер –класс онлайн по изготовлению рождественской открытки от учителя технологии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Онлайн-спектакль в Большом театре «Щелкунчик»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Экскурсия в Загородный парк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B15870" w:rsidRPr="00870263" w:rsidTr="00430B1D">
        <w:tc>
          <w:tcPr>
            <w:tcW w:w="2411" w:type="dxa"/>
            <w:vMerge w:val="restart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января  2021</w:t>
            </w:r>
            <w:proofErr w:type="gramEnd"/>
          </w:p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Онлайн-экскурсия по музею «Самара  Космическая»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спортплощадке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Онлайн экскурсия «Учебные заведения Самары»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«Величайшие Святыни человечества» просмотр и обсуждение проекта Аркадия Мамонтова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B15870" w:rsidRPr="00870263" w:rsidTr="00430B1D">
        <w:tc>
          <w:tcPr>
            <w:tcW w:w="2411" w:type="dxa"/>
            <w:vMerge w:val="restart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января  2021</w:t>
            </w:r>
            <w:proofErr w:type="gramEnd"/>
          </w:p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Посещение катка в парке им. 50-летия Октября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спортплощадке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7Б, 7В</w:t>
            </w:r>
          </w:p>
        </w:tc>
      </w:tr>
      <w:tr w:rsidR="00B15870" w:rsidRPr="00870263" w:rsidTr="00430B1D">
        <w:tc>
          <w:tcPr>
            <w:tcW w:w="2411" w:type="dxa"/>
            <w:vMerge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Виртуальный музей «Самарский областной художественный музей»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B15870" w:rsidRPr="00870263" w:rsidTr="00430B1D">
        <w:tc>
          <w:tcPr>
            <w:tcW w:w="2411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9 января  2021</w:t>
            </w:r>
          </w:p>
        </w:tc>
        <w:tc>
          <w:tcPr>
            <w:tcW w:w="7087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Видео-экскурсия «Как встречают новый год в разных странах» </w:t>
            </w:r>
          </w:p>
        </w:tc>
        <w:tc>
          <w:tcPr>
            <w:tcW w:w="1134" w:type="dxa"/>
          </w:tcPr>
          <w:p w:rsidR="00B15870" w:rsidRPr="00870263" w:rsidRDefault="00B15870" w:rsidP="00B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</w:tbl>
    <w:p w:rsidR="00CD0A12" w:rsidRPr="00870263" w:rsidRDefault="00CD0A12" w:rsidP="00CD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A12" w:rsidRPr="00870263" w:rsidRDefault="00CD0A12" w:rsidP="007E1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A12" w:rsidRPr="00870263" w:rsidSect="00B1587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5B"/>
    <w:rsid w:val="000705B0"/>
    <w:rsid w:val="001C74DF"/>
    <w:rsid w:val="00252BAB"/>
    <w:rsid w:val="00357574"/>
    <w:rsid w:val="003771AA"/>
    <w:rsid w:val="003B7B5B"/>
    <w:rsid w:val="00430B1D"/>
    <w:rsid w:val="005860A0"/>
    <w:rsid w:val="00587D73"/>
    <w:rsid w:val="0060145E"/>
    <w:rsid w:val="00614D8F"/>
    <w:rsid w:val="00663557"/>
    <w:rsid w:val="007E1967"/>
    <w:rsid w:val="00870263"/>
    <w:rsid w:val="009F0B72"/>
    <w:rsid w:val="00AA7D08"/>
    <w:rsid w:val="00B15870"/>
    <w:rsid w:val="00C51722"/>
    <w:rsid w:val="00CD0A12"/>
    <w:rsid w:val="00CD674E"/>
    <w:rsid w:val="00DE7554"/>
    <w:rsid w:val="00E504C3"/>
    <w:rsid w:val="00E91483"/>
    <w:rsid w:val="00EE2669"/>
    <w:rsid w:val="00F415F7"/>
    <w:rsid w:val="00F55A91"/>
    <w:rsid w:val="00FE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6BFEB-8358-4F9A-9AED-EC55661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4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5F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50.ucoz.ru/index/prokachajzimu/0-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d-piligrim.ru/news/samarskaya-karta-novogodnih-chud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d-piligrim.ru/news/samarskaya-karta-novogodnih-chud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учитель</cp:lastModifiedBy>
  <cp:revision>17</cp:revision>
  <cp:lastPrinted>2020-12-30T09:15:00Z</cp:lastPrinted>
  <dcterms:created xsi:type="dcterms:W3CDTF">2020-12-29T07:44:00Z</dcterms:created>
  <dcterms:modified xsi:type="dcterms:W3CDTF">2020-12-30T13:55:00Z</dcterms:modified>
</cp:coreProperties>
</file>